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Pr="00DD76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3B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23BE7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>В</w:t>
      </w:r>
      <w:r w:rsidR="00D23BE7">
        <w:rPr>
          <w:rFonts w:ascii="Times New Roman" w:hAnsi="Times New Roman" w:cs="Times New Roman"/>
          <w:sz w:val="28"/>
          <w:szCs w:val="28"/>
        </w:rPr>
        <w:t>о</w:t>
      </w:r>
      <w:r w:rsidRPr="003535A3">
        <w:rPr>
          <w:rFonts w:ascii="Times New Roman" w:hAnsi="Times New Roman" w:cs="Times New Roman"/>
          <w:sz w:val="28"/>
          <w:szCs w:val="28"/>
        </w:rPr>
        <w:t xml:space="preserve"> </w:t>
      </w:r>
      <w:r w:rsidR="003535A3" w:rsidRPr="00353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3B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квартале 2023 года в министерство поступило </w:t>
      </w:r>
      <w:r w:rsidR="00D23BE7" w:rsidRPr="00D23BE7">
        <w:rPr>
          <w:rFonts w:ascii="Times New Roman" w:hAnsi="Times New Roman" w:cs="Times New Roman"/>
          <w:sz w:val="28"/>
          <w:szCs w:val="28"/>
        </w:rPr>
        <w:t>32</w:t>
      </w:r>
      <w:r w:rsidR="002C11D6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D16E2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57D9A">
        <w:rPr>
          <w:rFonts w:ascii="Times New Roman" w:hAnsi="Times New Roman" w:cs="Times New Roman"/>
          <w:sz w:val="28"/>
          <w:szCs w:val="28"/>
        </w:rPr>
        <w:t>6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обращениями граждан и организаций.</w:t>
      </w:r>
    </w:p>
    <w:p w:rsidR="006969D4" w:rsidRPr="006969D4" w:rsidRDefault="006969D4" w:rsidP="006969D4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9D4">
        <w:rPr>
          <w:rFonts w:ascii="Times New Roman" w:eastAsia="Calibri" w:hAnsi="Times New Roman" w:cs="Times New Roman"/>
          <w:sz w:val="28"/>
          <w:szCs w:val="28"/>
        </w:rPr>
        <w:t xml:space="preserve">В рамках личного приема граждане не обращались. 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477ACF" w:rsidRDefault="00477ACF" w:rsidP="00477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10677A"/>
    <w:rsid w:val="00245044"/>
    <w:rsid w:val="002A4C86"/>
    <w:rsid w:val="002C11D6"/>
    <w:rsid w:val="003535A3"/>
    <w:rsid w:val="00357D9A"/>
    <w:rsid w:val="00477ACF"/>
    <w:rsid w:val="00631FED"/>
    <w:rsid w:val="006969D4"/>
    <w:rsid w:val="007E5CE9"/>
    <w:rsid w:val="00862D3C"/>
    <w:rsid w:val="00BD16E2"/>
    <w:rsid w:val="00C1730D"/>
    <w:rsid w:val="00C70648"/>
    <w:rsid w:val="00D23BE7"/>
    <w:rsid w:val="00DD76C9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Васяткина Галина Николаевна</cp:lastModifiedBy>
  <cp:revision>10</cp:revision>
  <dcterms:created xsi:type="dcterms:W3CDTF">2023-08-09T07:57:00Z</dcterms:created>
  <dcterms:modified xsi:type="dcterms:W3CDTF">2023-09-04T07:25:00Z</dcterms:modified>
</cp:coreProperties>
</file>